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58E3" w14:textId="77777777" w:rsidR="009632E0" w:rsidRDefault="00D541E4">
      <w:r>
        <w:rPr>
          <w:noProof/>
        </w:rPr>
        <w:drawing>
          <wp:inline distT="0" distB="0" distL="0" distR="0" wp14:anchorId="38E9D747" wp14:editId="5AC6858A">
            <wp:extent cx="5941317" cy="7332726"/>
            <wp:effectExtent l="0" t="0" r="0" b="0"/>
            <wp:docPr id="1688858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71" cy="7372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63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1E4"/>
    <w:rsid w:val="002C2743"/>
    <w:rsid w:val="009632E0"/>
    <w:rsid w:val="00D5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F4B846"/>
  <w15:chartTrackingRefBased/>
  <w15:docId w15:val="{AAE502B4-595B-4303-82AF-40087353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52B6207C80246A69C9EB76CE1F8B5" ma:contentTypeVersion="18" ma:contentTypeDescription="Create a new document." ma:contentTypeScope="" ma:versionID="5e1b6c4d7a4a145cc1b682f80c138af2">
  <xsd:schema xmlns:xsd="http://www.w3.org/2001/XMLSchema" xmlns:xs="http://www.w3.org/2001/XMLSchema" xmlns:p="http://schemas.microsoft.com/office/2006/metadata/properties" xmlns:ns3="76ccd0fe-aa38-4499-9a03-252b4b698b8d" xmlns:ns4="c11d4060-c573-4bbb-a386-ce2d12845fc4" targetNamespace="http://schemas.microsoft.com/office/2006/metadata/properties" ma:root="true" ma:fieldsID="7975f9033a0d798c9b415f3a59c3f558" ns3:_="" ns4:_="">
    <xsd:import namespace="76ccd0fe-aa38-4499-9a03-252b4b698b8d"/>
    <xsd:import namespace="c11d4060-c573-4bbb-a386-ce2d12845f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cd0fe-aa38-4499-9a03-252b4b698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d4060-c573-4bbb-a386-ce2d12845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ccd0fe-aa38-4499-9a03-252b4b698b8d" xsi:nil="true"/>
  </documentManagement>
</p:properties>
</file>

<file path=customXml/itemProps1.xml><?xml version="1.0" encoding="utf-8"?>
<ds:datastoreItem xmlns:ds="http://schemas.openxmlformats.org/officeDocument/2006/customXml" ds:itemID="{51D69B4F-E1A6-4C62-A28B-666394434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cd0fe-aa38-4499-9a03-252b4b698b8d"/>
    <ds:schemaRef ds:uri="c11d4060-c573-4bbb-a386-ce2d12845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00E8B-9D4F-4642-B4C7-B880D00C7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0CDD7-B5B7-4755-A80C-C5C6558C47F8}">
  <ds:schemaRefs>
    <ds:schemaRef ds:uri="http://purl.org/dc/dcmitype/"/>
    <ds:schemaRef ds:uri="76ccd0fe-aa38-4499-9a03-252b4b698b8d"/>
    <ds:schemaRef ds:uri="http://schemas.microsoft.com/office/infopath/2007/PartnerControls"/>
    <ds:schemaRef ds:uri="http://schemas.microsoft.com/office/2006/documentManagement/types"/>
    <ds:schemaRef ds:uri="c11d4060-c573-4bbb-a386-ce2d12845fc4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Keeton Brown, Cindy</dc:creator>
  <cp:keywords/>
  <dc:description/>
  <cp:lastModifiedBy>Keeton Brown, Cindy</cp:lastModifiedBy>
  <cp:revision>1</cp:revision>
  <dcterms:created xsi:type="dcterms:W3CDTF">2024-03-26T16:46:00Z</dcterms:created>
  <dcterms:modified xsi:type="dcterms:W3CDTF">2024-03-26T16:47:00Z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d1d4bf42-830d-4092-8c1f-76b84881518d</vt:lpwstr>
  </property>
  <property fmtid="{D5CDD505-2E9C-101B-9397-08002B2CF9AE}" pid="3" name="ContentTypeId">
    <vt:lpwstr>0x01010034652B6207C80246A69C9EB76CE1F8B5</vt:lpwstr>
  </property>
</Properties>
</file>